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65" w:rsidRPr="00B65F4A" w:rsidRDefault="00824D49" w:rsidP="000C5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СВОДНЫЙ </w:t>
      </w:r>
      <w:r w:rsidR="000C5C65" w:rsidRPr="00B65F4A">
        <w:rPr>
          <w:rFonts w:ascii="Times New Roman" w:hAnsi="Times New Roman" w:cs="Times New Roman"/>
          <w:b/>
          <w:sz w:val="28"/>
          <w:szCs w:val="28"/>
        </w:rPr>
        <w:t>ОТЧЕТ</w:t>
      </w:r>
      <w:r w:rsidRPr="00824D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C5C65" w:rsidRPr="00B65F4A">
        <w:rPr>
          <w:rFonts w:ascii="Times New Roman" w:hAnsi="Times New Roman" w:cs="Times New Roman"/>
          <w:b/>
          <w:sz w:val="28"/>
          <w:szCs w:val="28"/>
        </w:rPr>
        <w:t>об оказании бесплатной юридической помощи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C65" w:rsidRPr="00B65F4A">
        <w:rPr>
          <w:rFonts w:ascii="Times New Roman" w:hAnsi="Times New Roman" w:cs="Times New Roman"/>
          <w:b/>
          <w:sz w:val="28"/>
          <w:szCs w:val="28"/>
        </w:rPr>
        <w:t xml:space="preserve">на территории Кировской области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C5C65" w:rsidRPr="00B65F4A">
        <w:rPr>
          <w:rFonts w:ascii="Times New Roman" w:hAnsi="Times New Roman" w:cs="Times New Roman"/>
          <w:b/>
          <w:sz w:val="28"/>
          <w:szCs w:val="28"/>
        </w:rPr>
        <w:t>и осуществлении правового информирования и правового просвещения</w:t>
      </w:r>
      <w:r w:rsidR="00050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160">
        <w:rPr>
          <w:rFonts w:ascii="Times New Roman" w:hAnsi="Times New Roman" w:cs="Times New Roman"/>
          <w:b/>
          <w:sz w:val="28"/>
          <w:szCs w:val="28"/>
        </w:rPr>
        <w:br/>
        <w:t xml:space="preserve">за </w:t>
      </w:r>
      <w:r w:rsidR="003A0A36">
        <w:rPr>
          <w:rFonts w:ascii="Times New Roman" w:hAnsi="Times New Roman" w:cs="Times New Roman"/>
          <w:b/>
          <w:sz w:val="28"/>
          <w:szCs w:val="28"/>
        </w:rPr>
        <w:t>трет</w:t>
      </w:r>
      <w:r w:rsidR="003C4359">
        <w:rPr>
          <w:rFonts w:ascii="Times New Roman" w:hAnsi="Times New Roman" w:cs="Times New Roman"/>
          <w:b/>
          <w:sz w:val="28"/>
          <w:szCs w:val="28"/>
        </w:rPr>
        <w:t>и</w:t>
      </w:r>
      <w:r w:rsidR="003A0A36">
        <w:rPr>
          <w:rFonts w:ascii="Times New Roman" w:hAnsi="Times New Roman" w:cs="Times New Roman"/>
          <w:b/>
          <w:sz w:val="28"/>
          <w:szCs w:val="28"/>
        </w:rPr>
        <w:t>й</w:t>
      </w:r>
      <w:r w:rsidR="00050160">
        <w:rPr>
          <w:rFonts w:ascii="Times New Roman" w:hAnsi="Times New Roman" w:cs="Times New Roman"/>
          <w:b/>
          <w:sz w:val="28"/>
          <w:szCs w:val="28"/>
        </w:rPr>
        <w:t xml:space="preserve"> квартал 2018 года</w:t>
      </w:r>
    </w:p>
    <w:p w:rsidR="000C5C65" w:rsidRDefault="000C5C65" w:rsidP="000C5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A52" w:rsidRPr="00B65F4A" w:rsidRDefault="009C4A52" w:rsidP="000C5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8"/>
        <w:gridCol w:w="1993"/>
        <w:gridCol w:w="1787"/>
        <w:gridCol w:w="1099"/>
        <w:gridCol w:w="1152"/>
        <w:gridCol w:w="1044"/>
        <w:gridCol w:w="860"/>
        <w:gridCol w:w="661"/>
        <w:gridCol w:w="1032"/>
        <w:gridCol w:w="1122"/>
        <w:gridCol w:w="1064"/>
        <w:gridCol w:w="1003"/>
        <w:gridCol w:w="874"/>
        <w:gridCol w:w="1781"/>
      </w:tblGrid>
      <w:tr w:rsidR="00824D49" w:rsidRPr="00AB182B" w:rsidTr="00911060"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N </w:t>
            </w:r>
            <w:proofErr w:type="gramStart"/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п</w:t>
            </w:r>
            <w:proofErr w:type="gramEnd"/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/п</w:t>
            </w:r>
          </w:p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Наименование органа исполнительной вл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а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сти, оказывающего беспла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т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ную юридическую п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мощь</w:t>
            </w:r>
          </w:p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C9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Тематика </w:t>
            </w:r>
          </w:p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обращений</w:t>
            </w:r>
          </w:p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Количество граждан, которым оказана </w:t>
            </w:r>
            <w:bookmarkStart w:id="0" w:name="_GoBack"/>
            <w:bookmarkEnd w:id="0"/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бесплатная юридич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ская п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мощь</w:t>
            </w:r>
          </w:p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1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Результаты рассмотрения обращений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Количество граждан, которым отказано в бесплатной юридич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ской пом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щи</w:t>
            </w:r>
          </w:p>
        </w:tc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0"/>
              </w:rPr>
              <w:t>Количество размещенных материалов по правовому и</w:t>
            </w:r>
            <w:r w:rsidRPr="00AB182B">
              <w:rPr>
                <w:rFonts w:ascii="Times New Roman" w:hAnsi="Times New Roman" w:cs="Times New Roman"/>
                <w:sz w:val="18"/>
                <w:szCs w:val="20"/>
              </w:rPr>
              <w:t>н</w:t>
            </w:r>
            <w:r w:rsidRPr="00AB182B">
              <w:rPr>
                <w:rFonts w:ascii="Times New Roman" w:hAnsi="Times New Roman" w:cs="Times New Roman"/>
                <w:sz w:val="18"/>
                <w:szCs w:val="20"/>
              </w:rPr>
              <w:t xml:space="preserve">формированию и правовому просвещению согласно </w:t>
            </w:r>
            <w:r w:rsidRPr="00AB182B">
              <w:rPr>
                <w:rFonts w:ascii="Times New Roman" w:hAnsi="Times New Roman" w:cs="Times New Roman"/>
                <w:sz w:val="18"/>
                <w:szCs w:val="20"/>
              </w:rPr>
              <w:br/>
              <w:t>ст. 28 Федерального закона № 324-ФЗ</w:t>
            </w:r>
          </w:p>
        </w:tc>
      </w:tr>
      <w:tr w:rsidR="00824D49" w:rsidRPr="00AB182B" w:rsidTr="00911060"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Количество устных ко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н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сультаций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Колич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ство письме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н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ных отв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тов</w:t>
            </w:r>
          </w:p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Составлены документы прав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вого характера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0"/>
              </w:rPr>
              <w:t>В сре</w:t>
            </w:r>
            <w:r w:rsidRPr="00AB182B">
              <w:rPr>
                <w:rFonts w:ascii="Times New Roman" w:hAnsi="Times New Roman" w:cs="Times New Roman"/>
                <w:sz w:val="18"/>
                <w:szCs w:val="20"/>
              </w:rPr>
              <w:t>д</w:t>
            </w:r>
            <w:r w:rsidRPr="00AB182B">
              <w:rPr>
                <w:rFonts w:ascii="Times New Roman" w:hAnsi="Times New Roman" w:cs="Times New Roman"/>
                <w:sz w:val="18"/>
                <w:szCs w:val="20"/>
              </w:rPr>
              <w:t>ствах массовой информ</w:t>
            </w:r>
            <w:r w:rsidRPr="00AB182B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  <w:r w:rsidRPr="00AB182B">
              <w:rPr>
                <w:rFonts w:ascii="Times New Roman" w:hAnsi="Times New Roman" w:cs="Times New Roman"/>
                <w:sz w:val="18"/>
                <w:szCs w:val="20"/>
              </w:rPr>
              <w:t>ции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0"/>
              </w:rPr>
              <w:t>В сети «Инте</w:t>
            </w:r>
            <w:r w:rsidRPr="00AB182B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Pr="00AB182B">
              <w:rPr>
                <w:rFonts w:ascii="Times New Roman" w:hAnsi="Times New Roman" w:cs="Times New Roman"/>
                <w:sz w:val="18"/>
                <w:szCs w:val="20"/>
              </w:rPr>
              <w:t>нет»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0"/>
              </w:rPr>
              <w:t>Изда</w:t>
            </w:r>
            <w:r w:rsidRPr="00AB182B">
              <w:rPr>
                <w:rFonts w:ascii="Times New Roman" w:hAnsi="Times New Roman" w:cs="Times New Roman"/>
                <w:sz w:val="18"/>
                <w:szCs w:val="20"/>
              </w:rPr>
              <w:t>н</w:t>
            </w:r>
            <w:r w:rsidRPr="00AB182B">
              <w:rPr>
                <w:rFonts w:ascii="Times New Roman" w:hAnsi="Times New Roman" w:cs="Times New Roman"/>
                <w:sz w:val="18"/>
                <w:szCs w:val="20"/>
              </w:rPr>
              <w:t>ных брошюр, памяток и др.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0"/>
              </w:rPr>
              <w:t>Иным способом</w:t>
            </w:r>
          </w:p>
        </w:tc>
      </w:tr>
      <w:tr w:rsidR="00824D49" w:rsidRPr="00AB182B" w:rsidTr="00911060">
        <w:tc>
          <w:tcPr>
            <w:tcW w:w="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заявл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ние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жал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ба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ходата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й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ство</w:t>
            </w: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824D49" w:rsidRPr="00AB182B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11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13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14</w:t>
            </w:r>
          </w:p>
        </w:tc>
      </w:tr>
      <w:tr w:rsidR="00824D49" w:rsidRPr="00AB182B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Администрация </w:t>
            </w:r>
          </w:p>
          <w:p w:rsidR="00050160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Правительства </w:t>
            </w:r>
          </w:p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Кировской области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по вопросам </w:t>
            </w:r>
          </w:p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компетенции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71330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38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5120E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38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5120E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38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2C25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val="en-US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  <w:lang w:val="en-US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2C25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val="en-US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  <w:lang w:val="en-US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2C25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val="en-US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  <w:lang w:val="en-US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2C25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val="en-US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  <w:lang w:val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2C25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val="en-US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  <w:lang w:val="en-US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2C25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val="en-US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  <w:lang w:val="en-US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2C25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val="en-US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  <w:lang w:val="en-US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2C25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  <w:lang w:val="en-US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  <w:lang w:val="en-US"/>
              </w:rPr>
              <w:t>-</w:t>
            </w:r>
          </w:p>
        </w:tc>
      </w:tr>
      <w:tr w:rsidR="00824D49" w:rsidRPr="00AB182B" w:rsidTr="00911060">
        <w:trPr>
          <w:cantSplit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Министерство </w:t>
            </w:r>
          </w:p>
          <w:p w:rsidR="00050160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образования </w:t>
            </w:r>
          </w:p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Кировской области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по вопросам </w:t>
            </w:r>
          </w:p>
          <w:p w:rsidR="000C5C65" w:rsidRPr="00AB182B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компетенции</w:t>
            </w:r>
            <w:r w:rsidR="002273D1"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 мин</w:t>
            </w:r>
            <w:r w:rsidR="002273D1" w:rsidRPr="00AB182B"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 w:rsidR="002273D1" w:rsidRPr="00AB182B">
              <w:rPr>
                <w:rFonts w:ascii="Times New Roman" w:hAnsi="Times New Roman" w:cs="Times New Roman"/>
                <w:sz w:val="18"/>
                <w:szCs w:val="28"/>
              </w:rPr>
              <w:t>стерства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3A0A36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241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3A0A36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241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AB182B" w:rsidRDefault="008968C9" w:rsidP="00050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Организована р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а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бота постоянных «гор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я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чих линий» по в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просам комп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тенции министерства. Еж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месячно отделами образов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а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тельных округов на базе о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б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щеобразов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а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тельных организаций пров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дятся информацио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н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ные дни министе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р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ства образования, орг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а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низована работа общественных пр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емных.</w:t>
            </w:r>
          </w:p>
          <w:p w:rsidR="00CD19B3" w:rsidRPr="00AB182B" w:rsidRDefault="00CD19B3" w:rsidP="00050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824D49" w:rsidRPr="00AB182B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AB182B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AB182B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Министерство </w:t>
            </w:r>
          </w:p>
          <w:p w:rsidR="00050160" w:rsidRPr="00AB182B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 xml:space="preserve">здравоохранения </w:t>
            </w:r>
          </w:p>
          <w:p w:rsidR="008968C9" w:rsidRPr="00AB182B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Кировской области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52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оказани</w:t>
            </w:r>
            <w:r w:rsidR="00CD19B3" w:rsidRPr="00AB182B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 медици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н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ской помощи на те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р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ритории </w:t>
            </w:r>
          </w:p>
          <w:p w:rsidR="009C4A52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Кировской области, обеспечение </w:t>
            </w:r>
          </w:p>
          <w:p w:rsidR="008968C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лекарственными препаратами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AB182B" w:rsidRDefault="00B858BE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633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AB182B" w:rsidRDefault="002273D1" w:rsidP="00CD1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Ежедневно </w:t>
            </w:r>
          </w:p>
          <w:p w:rsidR="008968C9" w:rsidRPr="00AB182B" w:rsidRDefault="002273D1" w:rsidP="00CD1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 xml:space="preserve">в рабочем режиме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AB182B" w:rsidRDefault="00B858BE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633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AB182B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AB182B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AB182B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AB182B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AB182B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AB182B" w:rsidRDefault="00B858BE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18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AB182B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AB182B" w:rsidRDefault="00CD19B3" w:rsidP="00B85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В ходе проведения </w:t>
            </w:r>
            <w:r w:rsidR="00B858BE" w:rsidRPr="00AB182B">
              <w:rPr>
                <w:rFonts w:ascii="Times New Roman" w:hAnsi="Times New Roman" w:cs="Times New Roman"/>
                <w:sz w:val="18"/>
                <w:szCs w:val="28"/>
              </w:rPr>
              <w:t>9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прямых телефо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н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ных линий пров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дены консультации в ра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м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ках комп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тенции министерства здр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а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воохранения Киро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в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ской области </w:t>
            </w:r>
          </w:p>
        </w:tc>
      </w:tr>
      <w:tr w:rsidR="00824D49" w:rsidRPr="00AB182B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AB182B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AB182B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Министерство </w:t>
            </w:r>
          </w:p>
          <w:p w:rsidR="006D4571" w:rsidRPr="00AB182B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социального развития Кировской области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52" w:rsidRPr="00AB182B" w:rsidRDefault="006D4571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предоставлени</w:t>
            </w:r>
            <w:r w:rsidR="00824D49" w:rsidRPr="00AB182B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 мер социальной по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д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держки и </w:t>
            </w:r>
          </w:p>
          <w:p w:rsidR="009C4A52" w:rsidRPr="00AB182B" w:rsidRDefault="006D4571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социального </w:t>
            </w:r>
          </w:p>
          <w:p w:rsidR="006D4571" w:rsidRPr="00AB182B" w:rsidRDefault="006D4571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обслуживания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AB182B" w:rsidRDefault="0091106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3769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AB182B" w:rsidRDefault="0091106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2123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AB182B" w:rsidRDefault="0091106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1646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AB182B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AB182B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AB182B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AB182B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AB182B" w:rsidRDefault="0091106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15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AB182B" w:rsidRDefault="006D4571" w:rsidP="0091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3</w:t>
            </w:r>
            <w:r w:rsidR="00911060" w:rsidRPr="00AB182B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AB182B" w:rsidRDefault="0091106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883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AB182B" w:rsidRDefault="0091106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35</w:t>
            </w:r>
          </w:p>
        </w:tc>
      </w:tr>
      <w:tr w:rsidR="00824D49" w:rsidRPr="00AB182B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AB182B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AB182B" w:rsidRDefault="009B3E9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Министерство </w:t>
            </w:r>
          </w:p>
          <w:p w:rsidR="00050160" w:rsidRPr="00AB182B" w:rsidRDefault="009B3E9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внутренней и </w:t>
            </w:r>
          </w:p>
          <w:p w:rsidR="00050160" w:rsidRPr="00AB182B" w:rsidRDefault="009B3E9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информационной</w:t>
            </w:r>
          </w:p>
          <w:p w:rsidR="00050160" w:rsidRPr="00AB182B" w:rsidRDefault="009B3E9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политики </w:t>
            </w:r>
          </w:p>
          <w:p w:rsidR="009B3E90" w:rsidRPr="00AB182B" w:rsidRDefault="009B3E9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Кировской области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AB182B" w:rsidRDefault="00CD19B3" w:rsidP="00CD1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по вопросам </w:t>
            </w:r>
          </w:p>
          <w:p w:rsidR="00CD19B3" w:rsidRPr="00AB182B" w:rsidRDefault="00CD19B3" w:rsidP="00CD1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компетенции </w:t>
            </w:r>
          </w:p>
          <w:p w:rsidR="009B3E90" w:rsidRPr="00AB182B" w:rsidRDefault="00CD19B3" w:rsidP="00CD1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министерства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AB182B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AB182B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AB182B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AB182B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AB182B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AB182B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AB182B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AB182B" w:rsidRDefault="00E17283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26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AB182B" w:rsidRDefault="00E17283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AB182B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AB182B" w:rsidRDefault="00E17283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22</w:t>
            </w:r>
          </w:p>
        </w:tc>
      </w:tr>
      <w:tr w:rsidR="00824D49" w:rsidRPr="00AB182B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AB182B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AB182B" w:rsidRDefault="009B3E9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Министерство лесного хозяйства Кировской области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AB182B" w:rsidRDefault="00824D49" w:rsidP="008C1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п</w:t>
            </w:r>
            <w:r w:rsidR="009B3E90" w:rsidRPr="00AB182B">
              <w:rPr>
                <w:rFonts w:ascii="Times New Roman" w:hAnsi="Times New Roman" w:cs="Times New Roman"/>
                <w:sz w:val="18"/>
                <w:szCs w:val="28"/>
              </w:rPr>
              <w:t>редоставление ле</w:t>
            </w:r>
            <w:r w:rsidR="009B3E90" w:rsidRPr="00AB182B">
              <w:rPr>
                <w:rFonts w:ascii="Times New Roman" w:hAnsi="Times New Roman" w:cs="Times New Roman"/>
                <w:sz w:val="18"/>
                <w:szCs w:val="28"/>
              </w:rPr>
              <w:t>с</w:t>
            </w:r>
            <w:r w:rsidR="009B3E90" w:rsidRPr="00AB182B">
              <w:rPr>
                <w:rFonts w:ascii="Times New Roman" w:hAnsi="Times New Roman" w:cs="Times New Roman"/>
                <w:sz w:val="18"/>
                <w:szCs w:val="28"/>
              </w:rPr>
              <w:t>ных участков для реализации инвест</w:t>
            </w:r>
            <w:r w:rsidR="009B3E90" w:rsidRPr="00AB182B"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 w:rsidR="009B3E90" w:rsidRPr="00AB182B">
              <w:rPr>
                <w:rFonts w:ascii="Times New Roman" w:hAnsi="Times New Roman" w:cs="Times New Roman"/>
                <w:sz w:val="18"/>
                <w:szCs w:val="28"/>
              </w:rPr>
              <w:t>ционных проектов в области освоения лесов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, о</w:t>
            </w:r>
            <w:r w:rsidR="009B3E90" w:rsidRPr="00AB182B">
              <w:rPr>
                <w:rFonts w:ascii="Times New Roman" w:hAnsi="Times New Roman" w:cs="Times New Roman"/>
                <w:sz w:val="18"/>
                <w:szCs w:val="28"/>
              </w:rPr>
              <w:t>р</w:t>
            </w:r>
            <w:r w:rsidR="009B3E90" w:rsidRPr="00AB182B">
              <w:rPr>
                <w:rFonts w:ascii="Times New Roman" w:hAnsi="Times New Roman" w:cs="Times New Roman"/>
                <w:sz w:val="18"/>
                <w:szCs w:val="28"/>
              </w:rPr>
              <w:t>ганизация деятельности пун</w:t>
            </w:r>
            <w:r w:rsidR="009B3E90" w:rsidRPr="00AB182B">
              <w:rPr>
                <w:rFonts w:ascii="Times New Roman" w:hAnsi="Times New Roman" w:cs="Times New Roman"/>
                <w:sz w:val="18"/>
                <w:szCs w:val="28"/>
              </w:rPr>
              <w:t>к</w:t>
            </w:r>
            <w:r w:rsidR="009B3E90" w:rsidRPr="00AB182B">
              <w:rPr>
                <w:rFonts w:ascii="Times New Roman" w:hAnsi="Times New Roman" w:cs="Times New Roman"/>
                <w:sz w:val="18"/>
                <w:szCs w:val="28"/>
              </w:rPr>
              <w:t>тов приема и перер</w:t>
            </w:r>
            <w:r w:rsidR="009B3E90" w:rsidRPr="00AB182B">
              <w:rPr>
                <w:rFonts w:ascii="Times New Roman" w:hAnsi="Times New Roman" w:cs="Times New Roman"/>
                <w:sz w:val="18"/>
                <w:szCs w:val="28"/>
              </w:rPr>
              <w:t>а</w:t>
            </w:r>
            <w:r w:rsidR="009B3E90" w:rsidRPr="00AB182B">
              <w:rPr>
                <w:rFonts w:ascii="Times New Roman" w:hAnsi="Times New Roman" w:cs="Times New Roman"/>
                <w:sz w:val="18"/>
                <w:szCs w:val="28"/>
              </w:rPr>
              <w:t>ботки древесины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, м</w:t>
            </w:r>
            <w:r w:rsidR="009B3E90" w:rsidRPr="00AB182B">
              <w:rPr>
                <w:rFonts w:ascii="Times New Roman" w:hAnsi="Times New Roman" w:cs="Times New Roman"/>
                <w:sz w:val="18"/>
                <w:szCs w:val="28"/>
              </w:rPr>
              <w:t>ероприятия по охране, защите и воспрои</w:t>
            </w:r>
            <w:r w:rsidR="009B3E90" w:rsidRPr="00AB182B">
              <w:rPr>
                <w:rFonts w:ascii="Times New Roman" w:hAnsi="Times New Roman" w:cs="Times New Roman"/>
                <w:sz w:val="18"/>
                <w:szCs w:val="28"/>
              </w:rPr>
              <w:t>з</w:t>
            </w:r>
            <w:r w:rsidR="009B3E90" w:rsidRPr="00AB182B">
              <w:rPr>
                <w:rFonts w:ascii="Times New Roman" w:hAnsi="Times New Roman" w:cs="Times New Roman"/>
                <w:sz w:val="18"/>
                <w:szCs w:val="28"/>
              </w:rPr>
              <w:t>водству лесов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, п</w:t>
            </w:r>
            <w:r w:rsidR="009B3E90" w:rsidRPr="00AB182B">
              <w:rPr>
                <w:rFonts w:ascii="Times New Roman" w:hAnsi="Times New Roman" w:cs="Times New Roman"/>
                <w:sz w:val="18"/>
                <w:szCs w:val="28"/>
              </w:rPr>
              <w:t>орядок вн</w:t>
            </w:r>
            <w:r w:rsidR="009B3E90" w:rsidRPr="00AB182B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  <w:r w:rsidR="009B3E90" w:rsidRPr="00AB182B">
              <w:rPr>
                <w:rFonts w:ascii="Times New Roman" w:hAnsi="Times New Roman" w:cs="Times New Roman"/>
                <w:sz w:val="18"/>
                <w:szCs w:val="28"/>
              </w:rPr>
              <w:t>сения и</w:t>
            </w:r>
            <w:r w:rsidR="009B3E90" w:rsidRPr="00AB182B">
              <w:rPr>
                <w:rFonts w:ascii="Times New Roman" w:hAnsi="Times New Roman" w:cs="Times New Roman"/>
                <w:sz w:val="18"/>
                <w:szCs w:val="28"/>
              </w:rPr>
              <w:t>з</w:t>
            </w:r>
            <w:r w:rsidR="009B3E90" w:rsidRPr="00AB182B">
              <w:rPr>
                <w:rFonts w:ascii="Times New Roman" w:hAnsi="Times New Roman" w:cs="Times New Roman"/>
                <w:sz w:val="18"/>
                <w:szCs w:val="28"/>
              </w:rPr>
              <w:t>менений в договор аренды</w:t>
            </w:r>
            <w:r w:rsidR="008C1AC9" w:rsidRPr="00AB182B">
              <w:rPr>
                <w:rFonts w:ascii="Times New Roman" w:hAnsi="Times New Roman" w:cs="Times New Roman"/>
                <w:sz w:val="18"/>
                <w:szCs w:val="28"/>
              </w:rPr>
              <w:t>,</w:t>
            </w:r>
            <w:r w:rsidR="009B3E90"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 предоставление др</w:t>
            </w:r>
            <w:r w:rsidR="009B3E90" w:rsidRPr="00AB182B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  <w:r w:rsidR="009B3E90" w:rsidRPr="00AB182B">
              <w:rPr>
                <w:rFonts w:ascii="Times New Roman" w:hAnsi="Times New Roman" w:cs="Times New Roman"/>
                <w:sz w:val="18"/>
                <w:szCs w:val="28"/>
              </w:rPr>
              <w:t>весины для со</w:t>
            </w:r>
            <w:r w:rsidR="009B3E90" w:rsidRPr="00AB182B">
              <w:rPr>
                <w:rFonts w:ascii="Times New Roman" w:hAnsi="Times New Roman" w:cs="Times New Roman"/>
                <w:sz w:val="18"/>
                <w:szCs w:val="28"/>
              </w:rPr>
              <w:t>б</w:t>
            </w:r>
            <w:r w:rsidR="009B3E90" w:rsidRPr="00AB182B">
              <w:rPr>
                <w:rFonts w:ascii="Times New Roman" w:hAnsi="Times New Roman" w:cs="Times New Roman"/>
                <w:sz w:val="18"/>
                <w:szCs w:val="28"/>
              </w:rPr>
              <w:t>ствен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ных нужд</w:t>
            </w:r>
          </w:p>
          <w:p w:rsidR="008C1AC9" w:rsidRPr="00AB182B" w:rsidRDefault="008C1AC9" w:rsidP="008C1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AB182B" w:rsidRDefault="00F3512C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530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AB182B" w:rsidRDefault="00F3512C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424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AB182B" w:rsidRDefault="00F3512C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106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AB182B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AB182B" w:rsidRDefault="00F3512C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AB182B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AB182B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AB182B" w:rsidRDefault="00F3512C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63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AB182B" w:rsidRDefault="00F3512C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64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AB182B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AB182B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824D49" w:rsidRPr="00AB182B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AB182B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AB182B" w:rsidRDefault="00184ADA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Министерство </w:t>
            </w:r>
          </w:p>
          <w:p w:rsidR="00184ADA" w:rsidRPr="00AB182B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энергетики и жили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щ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но-коммунального хозя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й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ства Кировской области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AB182B" w:rsidRDefault="00824D49" w:rsidP="00184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п</w:t>
            </w:r>
            <w:r w:rsidR="00184ADA" w:rsidRPr="00AB182B">
              <w:rPr>
                <w:rFonts w:ascii="Times New Roman" w:hAnsi="Times New Roman" w:cs="Times New Roman"/>
                <w:sz w:val="18"/>
                <w:szCs w:val="28"/>
              </w:rPr>
              <w:t>редоставление коммунальных услуг, газификация населенных пун</w:t>
            </w:r>
            <w:r w:rsidR="00184ADA" w:rsidRPr="00AB182B">
              <w:rPr>
                <w:rFonts w:ascii="Times New Roman" w:hAnsi="Times New Roman" w:cs="Times New Roman"/>
                <w:sz w:val="18"/>
                <w:szCs w:val="28"/>
              </w:rPr>
              <w:t>к</w:t>
            </w:r>
            <w:r w:rsidR="00184ADA"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тов, </w:t>
            </w:r>
            <w:r w:rsidR="00184ADA" w:rsidRPr="00AB182B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частных домовлад</w:t>
            </w:r>
            <w:r w:rsidR="00184ADA" w:rsidRPr="00AB182B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  <w:r w:rsidR="00184ADA" w:rsidRPr="00AB182B">
              <w:rPr>
                <w:rFonts w:ascii="Times New Roman" w:hAnsi="Times New Roman" w:cs="Times New Roman"/>
                <w:sz w:val="18"/>
                <w:szCs w:val="28"/>
              </w:rPr>
              <w:t>ний</w:t>
            </w:r>
          </w:p>
          <w:p w:rsidR="00F00CE1" w:rsidRPr="00AB182B" w:rsidRDefault="00F00CE1" w:rsidP="00184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AB182B" w:rsidRDefault="00AB182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303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AB182B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AB182B" w:rsidRDefault="00AB182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303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AB182B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AB182B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AB182B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AB182B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AB182B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AB182B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AB182B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AB182B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824D49" w:rsidRPr="00AB182B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AB182B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AB182B" w:rsidRDefault="003C4045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Министерство </w:t>
            </w:r>
          </w:p>
          <w:p w:rsidR="00050160" w:rsidRPr="00AB182B" w:rsidRDefault="003C4045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строительства </w:t>
            </w:r>
          </w:p>
          <w:p w:rsidR="003C4045" w:rsidRPr="00AB182B" w:rsidRDefault="003C4045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Кировской области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AB182B" w:rsidRDefault="003C4045" w:rsidP="00184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по вопросам комп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тенции министе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р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ства</w:t>
            </w:r>
          </w:p>
          <w:p w:rsidR="00F00CE1" w:rsidRPr="00AB182B" w:rsidRDefault="00F00CE1" w:rsidP="00184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AB182B" w:rsidRDefault="00AF208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204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AB182B" w:rsidRDefault="00AF208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AB182B" w:rsidRDefault="00AF208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201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AB182B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AB182B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AB182B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AB182B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AB182B" w:rsidRDefault="00AF208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43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AB182B" w:rsidRDefault="00AF208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19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AB182B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AB182B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824D49" w:rsidRPr="00AB182B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AB182B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AB182B" w:rsidRDefault="00E46C6B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Министерство культ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у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ры Кировской обл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а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AB182B" w:rsidRDefault="008C1AC9" w:rsidP="00E4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п</w:t>
            </w:r>
            <w:r w:rsidR="00E46C6B" w:rsidRPr="00AB182B">
              <w:rPr>
                <w:rFonts w:ascii="Times New Roman" w:hAnsi="Times New Roman" w:cs="Times New Roman"/>
                <w:sz w:val="18"/>
                <w:szCs w:val="28"/>
              </w:rPr>
              <w:t>о вопросам в сфере культуры, иску</w:t>
            </w:r>
            <w:r w:rsidR="00E46C6B" w:rsidRPr="00AB182B">
              <w:rPr>
                <w:rFonts w:ascii="Times New Roman" w:hAnsi="Times New Roman" w:cs="Times New Roman"/>
                <w:sz w:val="18"/>
                <w:szCs w:val="28"/>
              </w:rPr>
              <w:t>с</w:t>
            </w:r>
            <w:r w:rsidR="00E46C6B" w:rsidRPr="00AB182B">
              <w:rPr>
                <w:rFonts w:ascii="Times New Roman" w:hAnsi="Times New Roman" w:cs="Times New Roman"/>
                <w:sz w:val="18"/>
                <w:szCs w:val="28"/>
              </w:rPr>
              <w:t>ства, туризма, кино, ист</w:t>
            </w:r>
            <w:r w:rsidR="00E46C6B" w:rsidRPr="00AB182B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="00E46C6B" w:rsidRPr="00AB182B">
              <w:rPr>
                <w:rFonts w:ascii="Times New Roman" w:hAnsi="Times New Roman" w:cs="Times New Roman"/>
                <w:sz w:val="18"/>
                <w:szCs w:val="28"/>
              </w:rPr>
              <w:t>рико-культурного насл</w:t>
            </w:r>
            <w:r w:rsidR="00E46C6B" w:rsidRPr="00AB182B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  <w:r w:rsidR="00E46C6B" w:rsidRPr="00AB182B">
              <w:rPr>
                <w:rFonts w:ascii="Times New Roman" w:hAnsi="Times New Roman" w:cs="Times New Roman"/>
                <w:sz w:val="18"/>
                <w:szCs w:val="28"/>
              </w:rPr>
              <w:t>дия, архивного дела, поддержки и развития литерат</w:t>
            </w:r>
            <w:r w:rsidR="00E46C6B" w:rsidRPr="00AB182B">
              <w:rPr>
                <w:rFonts w:ascii="Times New Roman" w:hAnsi="Times New Roman" w:cs="Times New Roman"/>
                <w:sz w:val="18"/>
                <w:szCs w:val="28"/>
              </w:rPr>
              <w:t>у</w:t>
            </w:r>
            <w:r w:rsidR="00E46C6B" w:rsidRPr="00AB182B">
              <w:rPr>
                <w:rFonts w:ascii="Times New Roman" w:hAnsi="Times New Roman" w:cs="Times New Roman"/>
                <w:sz w:val="18"/>
                <w:szCs w:val="28"/>
              </w:rPr>
              <w:t>ры на территории  К</w:t>
            </w:r>
            <w:r w:rsidR="00E46C6B" w:rsidRPr="00AB182B"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 w:rsidR="00E46C6B" w:rsidRPr="00AB182B">
              <w:rPr>
                <w:rFonts w:ascii="Times New Roman" w:hAnsi="Times New Roman" w:cs="Times New Roman"/>
                <w:sz w:val="18"/>
                <w:szCs w:val="28"/>
              </w:rPr>
              <w:t>ровской области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AB182B" w:rsidRDefault="00AB182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AB182B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AB182B" w:rsidRDefault="00AB182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34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AB182B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AB182B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AB182B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AB182B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AB182B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AB182B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AB182B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AB182B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033F2C" w:rsidRPr="00AB182B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10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Министерство </w:t>
            </w:r>
            <w:r w:rsidR="00EC597A" w:rsidRPr="00AB182B">
              <w:rPr>
                <w:rFonts w:ascii="Times New Roman" w:hAnsi="Times New Roman" w:cs="Times New Roman"/>
                <w:sz w:val="18"/>
                <w:szCs w:val="28"/>
              </w:rPr>
              <w:br/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транспорта </w:t>
            </w:r>
          </w:p>
          <w:p w:rsidR="00033F2C" w:rsidRPr="00AB182B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Кировской области</w:t>
            </w:r>
          </w:p>
          <w:p w:rsidR="008C1AC9" w:rsidRPr="00AB182B" w:rsidRDefault="008C1AC9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033F2C" w:rsidRPr="00AB182B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11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Министерство пр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мышленной политики Киро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в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ской области</w:t>
            </w:r>
          </w:p>
          <w:p w:rsidR="008C1AC9" w:rsidRPr="00AB182B" w:rsidRDefault="008C1AC9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033F2C" w:rsidRPr="00AB182B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12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Министерство инфо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р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мационных техн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логий и связи Кировской о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б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ласти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033F2C" w:rsidRPr="00AB182B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13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Министерство спорта и молодежной пол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тики Кировской обл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а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033F2C" w:rsidRPr="00AB182B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14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Министерство экон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мического развития и поддержки предприн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мательства Киро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в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ской области</w:t>
            </w:r>
          </w:p>
          <w:p w:rsidR="00C516EB" w:rsidRPr="00AB182B" w:rsidRDefault="00C516EB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FE7829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Предпринимател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ь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ская деятельность, налогообложение малого бизнеса, в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просы заемщиков и кредиторов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FE7829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FE7829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033F2C" w:rsidRPr="00AB182B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15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Министерство фина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н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сов Кировской обл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а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сти</w:t>
            </w:r>
          </w:p>
          <w:p w:rsidR="008C1AC9" w:rsidRPr="00AB182B" w:rsidRDefault="008C1AC9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033F2C" w:rsidRPr="00AB182B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16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Министерство </w:t>
            </w:r>
          </w:p>
          <w:p w:rsidR="00033F2C" w:rsidRPr="00AB182B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имущественных </w:t>
            </w:r>
          </w:p>
          <w:p w:rsidR="00033F2C" w:rsidRPr="00AB182B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отношений и </w:t>
            </w:r>
          </w:p>
          <w:p w:rsidR="00033F2C" w:rsidRPr="00AB182B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инвестиционной </w:t>
            </w:r>
          </w:p>
          <w:p w:rsidR="00033F2C" w:rsidRPr="00AB182B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политики Кировской области</w:t>
            </w:r>
          </w:p>
          <w:p w:rsidR="00C516EB" w:rsidRPr="00AB182B" w:rsidRDefault="00C516EB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033F2C" w:rsidRPr="00AB182B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17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Министерство охраны окружающей среды Кировской области</w:t>
            </w:r>
          </w:p>
          <w:p w:rsidR="008C1AC9" w:rsidRPr="00AB182B" w:rsidRDefault="008C1AC9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033F2C" w:rsidRPr="00AB182B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18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Министерство сельск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го хозяйства и </w:t>
            </w:r>
          </w:p>
          <w:p w:rsidR="00033F2C" w:rsidRPr="00AB182B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продовольствия </w:t>
            </w:r>
          </w:p>
          <w:p w:rsidR="00033F2C" w:rsidRPr="00AB182B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Кировской области</w:t>
            </w:r>
          </w:p>
          <w:p w:rsidR="008C1AC9" w:rsidRPr="00AB182B" w:rsidRDefault="008C1AC9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8C1AC9" w:rsidRPr="00AB182B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AB182B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19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AB182B" w:rsidRDefault="008C1AC9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Министерство юст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ции Кировской обл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а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AB182B" w:rsidRDefault="0054436C" w:rsidP="00544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по вопросам оказ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а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ния бесплатной юр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дической п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мощи</w:t>
            </w:r>
          </w:p>
          <w:p w:rsidR="00C516EB" w:rsidRPr="00AB182B" w:rsidRDefault="00C516EB" w:rsidP="00544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C516EB" w:rsidRPr="00AB182B" w:rsidRDefault="00C516EB" w:rsidP="00544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AB182B" w:rsidRDefault="00713309" w:rsidP="001B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15</w:t>
            </w:r>
            <w:r w:rsidR="001B0297" w:rsidRPr="00AB182B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AB182B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AB182B" w:rsidRDefault="00713309" w:rsidP="00713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153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AB182B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AB182B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AB182B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AB182B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AB182B" w:rsidRDefault="008C1AC9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AB182B" w:rsidRDefault="001B0297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AB182B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AB182B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824D49" w:rsidRPr="00AB182B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Управление </w:t>
            </w:r>
          </w:p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государственной </w:t>
            </w:r>
          </w:p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службы занятости нас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ления </w:t>
            </w:r>
          </w:p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Кировской области</w:t>
            </w:r>
          </w:p>
          <w:p w:rsidR="00C516EB" w:rsidRPr="00AB182B" w:rsidRDefault="00C516EB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по вопросам комп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тенции управления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D81BEE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128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D81BEE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115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D81BEE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13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D81BEE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14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D81BEE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23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D81BEE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11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D81BEE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300</w:t>
            </w:r>
          </w:p>
        </w:tc>
      </w:tr>
      <w:tr w:rsidR="00824D49" w:rsidRPr="00AB182B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2</w:t>
            </w:r>
            <w:r w:rsidR="00824D49" w:rsidRPr="00AB182B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Управление </w:t>
            </w:r>
          </w:p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ветеринарии </w:t>
            </w:r>
          </w:p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Кировской области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0B5B42" w:rsidP="0082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п</w:t>
            </w:r>
            <w:r w:rsidR="00824D49" w:rsidRPr="00AB182B">
              <w:rPr>
                <w:rFonts w:ascii="Times New Roman" w:hAnsi="Times New Roman" w:cs="Times New Roman"/>
                <w:sz w:val="18"/>
                <w:szCs w:val="28"/>
              </w:rPr>
              <w:t>рава, обязанности владельцев дома</w:t>
            </w:r>
            <w:r w:rsidR="00824D49" w:rsidRPr="00AB182B">
              <w:rPr>
                <w:rFonts w:ascii="Times New Roman" w:hAnsi="Times New Roman" w:cs="Times New Roman"/>
                <w:sz w:val="18"/>
                <w:szCs w:val="28"/>
              </w:rPr>
              <w:t>ш</w:t>
            </w:r>
            <w:r w:rsidR="00824D49" w:rsidRPr="00AB182B">
              <w:rPr>
                <w:rFonts w:ascii="Times New Roman" w:hAnsi="Times New Roman" w:cs="Times New Roman"/>
                <w:sz w:val="18"/>
                <w:szCs w:val="28"/>
              </w:rPr>
              <w:t>них животных, пр</w:t>
            </w:r>
            <w:r w:rsidR="00824D49" w:rsidRPr="00AB182B"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 w:rsidR="00824D49" w:rsidRPr="00AB182B">
              <w:rPr>
                <w:rFonts w:ascii="Times New Roman" w:hAnsi="Times New Roman" w:cs="Times New Roman"/>
                <w:sz w:val="18"/>
                <w:szCs w:val="28"/>
              </w:rPr>
              <w:t>влечение к админ</w:t>
            </w:r>
            <w:r w:rsidR="00824D49" w:rsidRPr="00AB182B">
              <w:rPr>
                <w:rFonts w:ascii="Times New Roman" w:hAnsi="Times New Roman" w:cs="Times New Roman"/>
                <w:sz w:val="18"/>
                <w:szCs w:val="28"/>
              </w:rPr>
              <w:t>и</w:t>
            </w:r>
            <w:r w:rsidR="00824D49" w:rsidRPr="00AB182B">
              <w:rPr>
                <w:rFonts w:ascii="Times New Roman" w:hAnsi="Times New Roman" w:cs="Times New Roman"/>
                <w:sz w:val="18"/>
                <w:szCs w:val="28"/>
              </w:rPr>
              <w:t>стративной отве</w:t>
            </w:r>
            <w:r w:rsidR="00824D49" w:rsidRPr="00AB182B">
              <w:rPr>
                <w:rFonts w:ascii="Times New Roman" w:hAnsi="Times New Roman" w:cs="Times New Roman"/>
                <w:sz w:val="18"/>
                <w:szCs w:val="28"/>
              </w:rPr>
              <w:t>т</w:t>
            </w:r>
            <w:r w:rsidR="00824D49" w:rsidRPr="00AB182B">
              <w:rPr>
                <w:rFonts w:ascii="Times New Roman" w:hAnsi="Times New Roman" w:cs="Times New Roman"/>
                <w:sz w:val="18"/>
                <w:szCs w:val="28"/>
              </w:rPr>
              <w:t>ственности за нар</w:t>
            </w:r>
            <w:r w:rsidR="00824D49" w:rsidRPr="00AB182B">
              <w:rPr>
                <w:rFonts w:ascii="Times New Roman" w:hAnsi="Times New Roman" w:cs="Times New Roman"/>
                <w:sz w:val="18"/>
                <w:szCs w:val="28"/>
              </w:rPr>
              <w:t>у</w:t>
            </w:r>
            <w:r w:rsidR="00824D49" w:rsidRPr="00AB182B">
              <w:rPr>
                <w:rFonts w:ascii="Times New Roman" w:hAnsi="Times New Roman" w:cs="Times New Roman"/>
                <w:sz w:val="18"/>
                <w:szCs w:val="28"/>
              </w:rPr>
              <w:t>шение ветеринарных правил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A1B68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A1B68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A1B68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26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A1B68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A1B68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A1B68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5</w:t>
            </w:r>
          </w:p>
        </w:tc>
      </w:tr>
      <w:tr w:rsidR="00824D49" w:rsidRPr="00AB182B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2</w:t>
            </w:r>
            <w:r w:rsidR="00824D49" w:rsidRPr="00AB182B">
              <w:rPr>
                <w:rFonts w:ascii="Times New Roman" w:hAnsi="Times New Roman" w:cs="Times New Roman"/>
                <w:sz w:val="18"/>
                <w:szCs w:val="28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Региональная  служба по тарифам Кировской области</w:t>
            </w:r>
          </w:p>
          <w:p w:rsidR="00C516EB" w:rsidRPr="00AB182B" w:rsidRDefault="00C516EB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вопросы тарифного регулирования</w:t>
            </w:r>
          </w:p>
          <w:p w:rsidR="00F00CE1" w:rsidRPr="00AB182B" w:rsidRDefault="00F00CE1" w:rsidP="0082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BE7E37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BE7E37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48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BE7E37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21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BE7E37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824D49" w:rsidRPr="00AB182B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2</w:t>
            </w:r>
            <w:r w:rsidR="00824D49" w:rsidRPr="00AB182B">
              <w:rPr>
                <w:rFonts w:ascii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Государственная </w:t>
            </w:r>
          </w:p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жилищная инспекция Кировской области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E1" w:rsidRPr="00AB182B" w:rsidRDefault="00824D49" w:rsidP="00713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состояние общего имущества жилого дома, в том числе по вопросам провед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ния капитального ремо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н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та, оплата услуг, нарушение норм уровня и р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жима обеспечения насел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ния комм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у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нальными услугами, правоме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р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ность с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здания ТСЖ, пров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дения собраний чл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е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нов ТСЖ, выборы членов правления и ревизионной группы, правомерность в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ы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бора управляющих компаний, включая требования закон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дательства о раскр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ы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тии информации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71330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9388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71330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6228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71330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3160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71330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22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71330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53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  <w:tr w:rsidR="00033F2C" w:rsidRPr="00AB182B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24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Государственная </w:t>
            </w:r>
          </w:p>
          <w:p w:rsidR="00033F2C" w:rsidRPr="00AB182B" w:rsidRDefault="00033F2C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инспекция по надзору за </w:t>
            </w:r>
            <w:proofErr w:type="gramStart"/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техническим</w:t>
            </w:r>
            <w:proofErr w:type="gramEnd"/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  <w:p w:rsidR="00033F2C" w:rsidRPr="00AB182B" w:rsidRDefault="00033F2C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состоянием самохо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д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ных машин и других видов техники </w:t>
            </w:r>
          </w:p>
          <w:p w:rsidR="00033F2C" w:rsidRPr="00AB182B" w:rsidRDefault="00033F2C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Кировской области</w:t>
            </w:r>
          </w:p>
          <w:p w:rsidR="008C1AC9" w:rsidRPr="00AB182B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F00CE1" w:rsidRPr="00AB182B" w:rsidRDefault="00F00CE1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AB182B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911060" w:rsidRPr="00AB182B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AB182B" w:rsidRDefault="00911060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25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AB182B" w:rsidRDefault="0091106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КОГАУ «Многофун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к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циональный центр предоставления </w:t>
            </w:r>
          </w:p>
          <w:p w:rsidR="00911060" w:rsidRPr="00AB182B" w:rsidRDefault="0091106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государственных и м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у</w:t>
            </w: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ниципальных услуг»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AB182B" w:rsidRDefault="00911060" w:rsidP="00032509">
            <w:r w:rsidRPr="00AB182B"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AB182B" w:rsidRDefault="00911060" w:rsidP="00032509">
            <w:r w:rsidRPr="00AB182B"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AB182B" w:rsidRDefault="00911060" w:rsidP="00032509">
            <w:r w:rsidRPr="00AB182B"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AB182B" w:rsidRDefault="00911060" w:rsidP="00032509">
            <w:r w:rsidRPr="00AB182B"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AB182B" w:rsidRDefault="00911060" w:rsidP="00032509">
            <w:r w:rsidRPr="00AB182B"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AB182B" w:rsidRDefault="00911060" w:rsidP="00032509">
            <w:r w:rsidRPr="00AB182B"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AB182B" w:rsidRDefault="00911060" w:rsidP="00032509">
            <w:r w:rsidRPr="00AB182B"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AB182B" w:rsidRDefault="00911060" w:rsidP="00032509">
            <w:r w:rsidRPr="00AB182B"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AB182B" w:rsidRDefault="00911060" w:rsidP="00032509">
            <w:r w:rsidRPr="00AB182B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AB182B" w:rsidRDefault="00911060" w:rsidP="00032509">
            <w:r w:rsidRPr="00AB182B"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AB182B" w:rsidRDefault="00911060" w:rsidP="00032509">
            <w:r w:rsidRPr="00AB182B"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AB182B" w:rsidRDefault="00911060" w:rsidP="00032509">
            <w:r w:rsidRPr="00AB182B">
              <w:t>-</w:t>
            </w:r>
          </w:p>
        </w:tc>
      </w:tr>
      <w:tr w:rsidR="00824D49" w:rsidRPr="00AB182B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26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КОГКУ «Кировский областной центр </w:t>
            </w:r>
          </w:p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усыновления, опеки и попечительства»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по вопросам </w:t>
            </w:r>
          </w:p>
          <w:p w:rsidR="00824D49" w:rsidRPr="00AB182B" w:rsidRDefault="00824D49" w:rsidP="000B5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 xml:space="preserve">компетенции </w:t>
            </w:r>
            <w:r w:rsidR="000B5B42" w:rsidRPr="00AB182B">
              <w:rPr>
                <w:rFonts w:ascii="Times New Roman" w:hAnsi="Times New Roman" w:cs="Times New Roman"/>
                <w:sz w:val="18"/>
                <w:szCs w:val="28"/>
              </w:rPr>
              <w:t>центра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3A0A36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19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3A0A36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19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AB182B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AB182B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</w:tc>
      </w:tr>
    </w:tbl>
    <w:p w:rsidR="002F4B8F" w:rsidRDefault="002F4B8F" w:rsidP="000B5B42"/>
    <w:p w:rsidR="009C4A52" w:rsidRPr="009C4A52" w:rsidRDefault="009C4A52" w:rsidP="009C4A52">
      <w:pPr>
        <w:jc w:val="center"/>
        <w:rPr>
          <w:rFonts w:ascii="Times New Roman" w:hAnsi="Times New Roman" w:cs="Times New Roman"/>
        </w:rPr>
      </w:pPr>
      <w:r w:rsidRPr="009C4A52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</w:t>
      </w:r>
    </w:p>
    <w:sectPr w:rsidR="009C4A52" w:rsidRPr="009C4A52" w:rsidSect="00A76019">
      <w:headerReference w:type="default" r:id="rId8"/>
      <w:headerReference w:type="first" r:id="rId9"/>
      <w:pgSz w:w="16840" w:h="11906" w:orient="landscape"/>
      <w:pgMar w:top="1701" w:right="567" w:bottom="720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3E9" w:rsidRDefault="00D733E9" w:rsidP="00A76019">
      <w:pPr>
        <w:spacing w:after="0" w:line="240" w:lineRule="auto"/>
      </w:pPr>
      <w:r>
        <w:separator/>
      </w:r>
    </w:p>
  </w:endnote>
  <w:endnote w:type="continuationSeparator" w:id="0">
    <w:p w:rsidR="00D733E9" w:rsidRDefault="00D733E9" w:rsidP="00A7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3E9" w:rsidRDefault="00D733E9" w:rsidP="00A76019">
      <w:pPr>
        <w:spacing w:after="0" w:line="240" w:lineRule="auto"/>
      </w:pPr>
      <w:r>
        <w:separator/>
      </w:r>
    </w:p>
  </w:footnote>
  <w:footnote w:type="continuationSeparator" w:id="0">
    <w:p w:rsidR="00D733E9" w:rsidRDefault="00D733E9" w:rsidP="00A76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144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E17283" w:rsidRDefault="00E17283">
        <w:pPr>
          <w:pStyle w:val="a3"/>
          <w:jc w:val="center"/>
        </w:pPr>
      </w:p>
      <w:p w:rsidR="00E17283" w:rsidRDefault="00E17283">
        <w:pPr>
          <w:pStyle w:val="a3"/>
          <w:jc w:val="center"/>
        </w:pPr>
      </w:p>
      <w:p w:rsidR="00E17283" w:rsidRPr="00A76019" w:rsidRDefault="00E17283" w:rsidP="00A76019">
        <w:pPr>
          <w:pStyle w:val="a3"/>
          <w:tabs>
            <w:tab w:val="left" w:pos="7610"/>
            <w:tab w:val="center" w:pos="7853"/>
          </w:tabs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tab/>
        </w:r>
        <w:r>
          <w:rPr>
            <w:rFonts w:ascii="Times New Roman" w:hAnsi="Times New Roman" w:cs="Times New Roman"/>
            <w:sz w:val="20"/>
          </w:rPr>
          <w:tab/>
        </w:r>
        <w:r>
          <w:rPr>
            <w:rFonts w:ascii="Times New Roman" w:hAnsi="Times New Roman" w:cs="Times New Roman"/>
            <w:sz w:val="20"/>
          </w:rPr>
          <w:tab/>
        </w:r>
        <w:r w:rsidRPr="00A76019">
          <w:rPr>
            <w:rFonts w:ascii="Times New Roman" w:hAnsi="Times New Roman" w:cs="Times New Roman"/>
            <w:sz w:val="20"/>
          </w:rPr>
          <w:fldChar w:fldCharType="begin"/>
        </w:r>
        <w:r w:rsidRPr="00A76019">
          <w:rPr>
            <w:rFonts w:ascii="Times New Roman" w:hAnsi="Times New Roman" w:cs="Times New Roman"/>
            <w:sz w:val="20"/>
          </w:rPr>
          <w:instrText>PAGE   \* MERGEFORMAT</w:instrText>
        </w:r>
        <w:r w:rsidRPr="00A76019">
          <w:rPr>
            <w:rFonts w:ascii="Times New Roman" w:hAnsi="Times New Roman" w:cs="Times New Roman"/>
            <w:sz w:val="20"/>
          </w:rPr>
          <w:fldChar w:fldCharType="separate"/>
        </w:r>
        <w:r w:rsidR="00AB182B">
          <w:rPr>
            <w:rFonts w:ascii="Times New Roman" w:hAnsi="Times New Roman" w:cs="Times New Roman"/>
            <w:noProof/>
            <w:sz w:val="20"/>
          </w:rPr>
          <w:t>6</w:t>
        </w:r>
        <w:r w:rsidRPr="00A76019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283" w:rsidRDefault="00E17283">
    <w:pPr>
      <w:pStyle w:val="a3"/>
    </w:pPr>
  </w:p>
  <w:p w:rsidR="00E17283" w:rsidRDefault="00E172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33F2C"/>
    <w:rsid w:val="00050160"/>
    <w:rsid w:val="000B5B42"/>
    <w:rsid w:val="000C5C65"/>
    <w:rsid w:val="00184ADA"/>
    <w:rsid w:val="00190B8D"/>
    <w:rsid w:val="001B0297"/>
    <w:rsid w:val="002273D1"/>
    <w:rsid w:val="002C25B9"/>
    <w:rsid w:val="002F4B8F"/>
    <w:rsid w:val="003A0A36"/>
    <w:rsid w:val="003C4045"/>
    <w:rsid w:val="003C4359"/>
    <w:rsid w:val="003D613B"/>
    <w:rsid w:val="005120E1"/>
    <w:rsid w:val="0054436C"/>
    <w:rsid w:val="00682E4E"/>
    <w:rsid w:val="006D4571"/>
    <w:rsid w:val="00713309"/>
    <w:rsid w:val="00766C0C"/>
    <w:rsid w:val="00800CD2"/>
    <w:rsid w:val="0080305B"/>
    <w:rsid w:val="00824D49"/>
    <w:rsid w:val="008635E3"/>
    <w:rsid w:val="008805B5"/>
    <w:rsid w:val="008968C9"/>
    <w:rsid w:val="008A1B68"/>
    <w:rsid w:val="008C1AC9"/>
    <w:rsid w:val="00911060"/>
    <w:rsid w:val="00933C95"/>
    <w:rsid w:val="00951981"/>
    <w:rsid w:val="00975652"/>
    <w:rsid w:val="009965FE"/>
    <w:rsid w:val="009B3E90"/>
    <w:rsid w:val="009C4A52"/>
    <w:rsid w:val="00A76019"/>
    <w:rsid w:val="00AB182B"/>
    <w:rsid w:val="00AF208A"/>
    <w:rsid w:val="00B71CFF"/>
    <w:rsid w:val="00B858BE"/>
    <w:rsid w:val="00BE7E37"/>
    <w:rsid w:val="00C516EB"/>
    <w:rsid w:val="00CD19B3"/>
    <w:rsid w:val="00D337FD"/>
    <w:rsid w:val="00D733E9"/>
    <w:rsid w:val="00D81BEE"/>
    <w:rsid w:val="00DB655C"/>
    <w:rsid w:val="00DF632E"/>
    <w:rsid w:val="00E17283"/>
    <w:rsid w:val="00E46C6B"/>
    <w:rsid w:val="00EC597A"/>
    <w:rsid w:val="00EE30C5"/>
    <w:rsid w:val="00F00994"/>
    <w:rsid w:val="00F00CE1"/>
    <w:rsid w:val="00F3512C"/>
    <w:rsid w:val="00F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019"/>
  </w:style>
  <w:style w:type="paragraph" w:styleId="a5">
    <w:name w:val="footer"/>
    <w:basedOn w:val="a"/>
    <w:link w:val="a6"/>
    <w:uiPriority w:val="99"/>
    <w:unhideWhenUsed/>
    <w:rsid w:val="00A7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019"/>
  </w:style>
  <w:style w:type="paragraph" w:styleId="a7">
    <w:name w:val="Balloon Text"/>
    <w:basedOn w:val="a"/>
    <w:link w:val="a8"/>
    <w:uiPriority w:val="99"/>
    <w:semiHidden/>
    <w:unhideWhenUsed/>
    <w:rsid w:val="0093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019"/>
  </w:style>
  <w:style w:type="paragraph" w:styleId="a5">
    <w:name w:val="footer"/>
    <w:basedOn w:val="a"/>
    <w:link w:val="a6"/>
    <w:uiPriority w:val="99"/>
    <w:unhideWhenUsed/>
    <w:rsid w:val="00A7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019"/>
  </w:style>
  <w:style w:type="paragraph" w:styleId="a7">
    <w:name w:val="Balloon Text"/>
    <w:basedOn w:val="a"/>
    <w:link w:val="a8"/>
    <w:uiPriority w:val="99"/>
    <w:semiHidden/>
    <w:unhideWhenUsed/>
    <w:rsid w:val="0093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6B7F4-891C-4A90-82C3-4DF91EEB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Skolova_UA</dc:creator>
  <cp:lastModifiedBy>Пользователь</cp:lastModifiedBy>
  <cp:revision>15</cp:revision>
  <cp:lastPrinted>2018-10-10T08:20:00Z</cp:lastPrinted>
  <dcterms:created xsi:type="dcterms:W3CDTF">2018-10-03T12:33:00Z</dcterms:created>
  <dcterms:modified xsi:type="dcterms:W3CDTF">2018-10-12T12:10:00Z</dcterms:modified>
</cp:coreProperties>
</file>